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460" w:rsidRDefault="00452CE0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-1501140</wp:posOffset>
            </wp:positionH>
            <wp:positionV relativeFrom="paragraph">
              <wp:posOffset>1212850</wp:posOffset>
            </wp:positionV>
            <wp:extent cx="12401550" cy="4324350"/>
            <wp:effectExtent l="0" t="0" r="0" b="0"/>
            <wp:wrapNone/>
            <wp:docPr id="1" name="Рисунок 1" descr="C:\Users\Владимир\Desktop\Новая папка (2)\Лови млмент\post-art-0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имир\Desktop\Новая папка (2)\Лови млмент\post-art-02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0" cy="432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3351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28.2pt;margin-top:445pt;width:793.5pt;height:93pt;z-index:251661312;mso-position-horizontal-relative:text;mso-position-vertical-relative:text" filled="f" stroked="f">
            <v:textbox>
              <w:txbxContent>
                <w:p w:rsidR="00750059" w:rsidRPr="00750059" w:rsidRDefault="00406EA0" w:rsidP="00750059">
                  <w:pPr>
                    <w:jc w:val="center"/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  <w:t>1</w:t>
                  </w:r>
                  <w:r w:rsidR="00750059" w:rsidRPr="00750059"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  <w:t xml:space="preserve"> – 4 классы – </w:t>
                  </w:r>
                  <w:proofErr w:type="spellStart"/>
                  <w:r w:rsidR="00750059" w:rsidRPr="00750059"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  <w:t>Колодрубская</w:t>
                  </w:r>
                  <w:proofErr w:type="spellEnd"/>
                  <w:r w:rsidR="00750059" w:rsidRPr="00750059"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  <w:t xml:space="preserve"> Светлана Вячеславовна</w:t>
                  </w:r>
                </w:p>
                <w:p w:rsidR="00750059" w:rsidRPr="00750059" w:rsidRDefault="00750059" w:rsidP="00750059">
                  <w:pPr>
                    <w:jc w:val="center"/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</w:pPr>
                </w:p>
                <w:p w:rsidR="00750059" w:rsidRPr="00750059" w:rsidRDefault="00750059" w:rsidP="00750059">
                  <w:pPr>
                    <w:jc w:val="center"/>
                    <w:rPr>
                      <w:rFonts w:ascii="Times New Roman" w:hAnsi="Times New Roman" w:cs="Times New Roman"/>
                      <w:b/>
                      <w:sz w:val="52"/>
                      <w:szCs w:val="52"/>
                    </w:rPr>
                  </w:pPr>
                </w:p>
              </w:txbxContent>
            </v:textbox>
          </v:shape>
        </w:pict>
      </w:r>
      <w:r w:rsidR="004E3351">
        <w:rPr>
          <w:noProof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26" type="#_x0000_t175" style="position:absolute;margin-left:40.8pt;margin-top:-23.05pt;width:681pt;height:168.05pt;z-index:251660288;mso-position-horizontal-relative:text;mso-position-vertical-relative:text" adj="7200" fillcolor="#548dd4 [1951]">
            <v:shadow color="#868686"/>
            <v:textpath style="font-family:&quot;Times New Roman&quot;;v-text-kern:t" trim="t" fitpath="t" string="Общая физическая&#10; подготовка"/>
          </v:shape>
        </w:pict>
      </w:r>
    </w:p>
    <w:sectPr w:rsidR="00777460" w:rsidSect="0075005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0059"/>
    <w:rsid w:val="00406EA0"/>
    <w:rsid w:val="00452CE0"/>
    <w:rsid w:val="004E3351"/>
    <w:rsid w:val="006D2947"/>
    <w:rsid w:val="00750059"/>
    <w:rsid w:val="00777460"/>
    <w:rsid w:val="008356A8"/>
    <w:rsid w:val="00AA2A72"/>
    <w:rsid w:val="00DD7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0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Zavuch</cp:lastModifiedBy>
  <cp:revision>4</cp:revision>
  <dcterms:created xsi:type="dcterms:W3CDTF">2018-09-05T09:38:00Z</dcterms:created>
  <dcterms:modified xsi:type="dcterms:W3CDTF">2023-11-09T13:04:00Z</dcterms:modified>
</cp:coreProperties>
</file>